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904F67" w:rsidRPr="00904F67" w14:paraId="32F1C885" w14:textId="77777777" w:rsidTr="00904F67">
        <w:tc>
          <w:tcPr>
            <w:tcW w:w="5245" w:type="dxa"/>
            <w:vAlign w:val="center"/>
          </w:tcPr>
          <w:p w14:paraId="4E4ABDE7" w14:textId="77777777" w:rsidR="00904F67" w:rsidRPr="00904F67" w:rsidRDefault="00904F67" w:rsidP="00904F67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24641BBD" w14:textId="77777777" w:rsidR="00904F67" w:rsidRPr="00904F67" w:rsidRDefault="00904F67" w:rsidP="00904F67">
            <w:pPr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F6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2F88ECD1" w14:textId="77777777" w:rsidR="00904F67" w:rsidRPr="00904F67" w:rsidRDefault="00904F67" w:rsidP="00904F67">
            <w:pPr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</w:rPr>
              <w:t>к Положению об открытом городс</w:t>
            </w:r>
            <w:r w:rsidR="005C67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 </w:t>
            </w:r>
            <w:r w:rsidR="005C67EE" w:rsidRPr="005C67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конкурсе декоративно-прикладного, изобразительного </w:t>
            </w:r>
            <w:r w:rsidRPr="005C67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искусства </w:t>
            </w:r>
            <w:r w:rsidR="005C67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 w:rsidR="005C67EE">
              <w:rPr>
                <w:rFonts w:ascii="Times New Roman" w:hAnsi="Times New Roman" w:cs="Times New Roman"/>
                <w:bCs/>
                <w:sz w:val="28"/>
                <w:szCs w:val="28"/>
              </w:rPr>
              <w:t>медиат</w:t>
            </w:r>
            <w:r w:rsidR="005C67EE" w:rsidRPr="005C67EE">
              <w:rPr>
                <w:rFonts w:ascii="Times New Roman" w:hAnsi="Times New Roman" w:cs="Times New Roman"/>
                <w:bCs/>
                <w:sz w:val="28"/>
                <w:szCs w:val="28"/>
              </w:rPr>
              <w:t>ворчества</w:t>
            </w:r>
            <w:proofErr w:type="spellEnd"/>
            <w:r w:rsidR="005C67EE" w:rsidRPr="005C67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C67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67E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C67EE">
              <w:rPr>
                <w:rFonts w:ascii="Times New Roman" w:hAnsi="Times New Roman" w:cs="Times New Roman"/>
                <w:sz w:val="28"/>
                <w:szCs w:val="28"/>
              </w:rPr>
              <w:t>Семейные традиции</w:t>
            </w:r>
            <w:r w:rsidRPr="00904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00A671CF" w14:textId="77777777" w:rsidR="00904F67" w:rsidRPr="00904F67" w:rsidRDefault="00904F67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C68BD5D" w14:textId="77777777" w:rsidR="00904F67" w:rsidRDefault="00904F67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9353DE1" w14:textId="77777777" w:rsidR="00E54D4C" w:rsidRPr="005C67EE" w:rsidRDefault="00E54D4C" w:rsidP="00E54D4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C67EE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ЗАЯВКА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1</w:t>
      </w:r>
    </w:p>
    <w:p w14:paraId="7A939C57" w14:textId="77777777" w:rsidR="00E54D4C" w:rsidRDefault="00E54D4C" w:rsidP="00E54D4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E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на участие в открытом городском конкурсе </w:t>
      </w:r>
      <w:r w:rsidRPr="005C67EE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декоративно-прикладного, изобразительного искусства и </w:t>
      </w:r>
      <w:proofErr w:type="spellStart"/>
      <w:r w:rsidRPr="005C67EE">
        <w:rPr>
          <w:rFonts w:ascii="Times New Roman" w:hAnsi="Times New Roman" w:cs="Times New Roman"/>
          <w:b/>
          <w:bCs/>
          <w:sz w:val="28"/>
          <w:szCs w:val="28"/>
        </w:rPr>
        <w:t>медиатворчества</w:t>
      </w:r>
      <w:proofErr w:type="spellEnd"/>
      <w:r w:rsidRPr="005C67EE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Pr="005C67EE">
        <w:rPr>
          <w:rFonts w:ascii="Times New Roman" w:hAnsi="Times New Roman" w:cs="Times New Roman"/>
          <w:b/>
          <w:sz w:val="28"/>
          <w:szCs w:val="28"/>
        </w:rPr>
        <w:t>Семейные традиции»</w:t>
      </w:r>
    </w:p>
    <w:p w14:paraId="0BE1B5A0" w14:textId="77777777" w:rsidR="00500386" w:rsidRPr="00500386" w:rsidRDefault="00500386" w:rsidP="0050038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участия в номинациях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Видеотворчество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«Поэтическое исполнение»)</w:t>
      </w:r>
    </w:p>
    <w:p w14:paraId="6D01684E" w14:textId="77777777" w:rsidR="00E54D4C" w:rsidRDefault="00E54D4C" w:rsidP="00E54D4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E54D4C" w14:paraId="61862351" w14:textId="77777777" w:rsidTr="003F3EC0">
        <w:tc>
          <w:tcPr>
            <w:tcW w:w="5070" w:type="dxa"/>
          </w:tcPr>
          <w:p w14:paraId="6A0B667A" w14:textId="77777777" w:rsidR="00E54D4C" w:rsidRDefault="00E54D4C" w:rsidP="00AA4C3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Возрастная категория</w:t>
            </w:r>
          </w:p>
        </w:tc>
        <w:tc>
          <w:tcPr>
            <w:tcW w:w="4677" w:type="dxa"/>
          </w:tcPr>
          <w:p w14:paraId="5267571F" w14:textId="77777777" w:rsidR="00E54D4C" w:rsidRDefault="00E54D4C" w:rsidP="00AA4C3B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D4C" w14:paraId="5348970C" w14:textId="77777777" w:rsidTr="003F3EC0">
        <w:tc>
          <w:tcPr>
            <w:tcW w:w="5070" w:type="dxa"/>
          </w:tcPr>
          <w:p w14:paraId="7205B935" w14:textId="77777777" w:rsidR="00E54D4C" w:rsidRPr="00904F67" w:rsidRDefault="00E54D4C" w:rsidP="00AA4C3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Номинация</w:t>
            </w:r>
          </w:p>
        </w:tc>
        <w:tc>
          <w:tcPr>
            <w:tcW w:w="4677" w:type="dxa"/>
          </w:tcPr>
          <w:p w14:paraId="609F1DD6" w14:textId="77777777" w:rsidR="00E54D4C" w:rsidRDefault="00E54D4C" w:rsidP="00AA4C3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D4C" w14:paraId="119B07C9" w14:textId="77777777" w:rsidTr="003F3EC0">
        <w:tc>
          <w:tcPr>
            <w:tcW w:w="5070" w:type="dxa"/>
          </w:tcPr>
          <w:p w14:paraId="22D78E50" w14:textId="77777777" w:rsidR="00E54D4C" w:rsidRPr="00904F67" w:rsidRDefault="00065E64" w:rsidP="00AA4C3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Название ролика</w:t>
            </w:r>
          </w:p>
        </w:tc>
        <w:tc>
          <w:tcPr>
            <w:tcW w:w="4677" w:type="dxa"/>
          </w:tcPr>
          <w:p w14:paraId="427B5C91" w14:textId="77777777" w:rsidR="00E54D4C" w:rsidRDefault="00E54D4C" w:rsidP="00AA4C3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D4C" w14:paraId="2351C1D9" w14:textId="77777777" w:rsidTr="003F3EC0">
        <w:tc>
          <w:tcPr>
            <w:tcW w:w="5070" w:type="dxa"/>
          </w:tcPr>
          <w:p w14:paraId="03866D16" w14:textId="77777777" w:rsidR="00E54D4C" w:rsidRPr="00904F67" w:rsidRDefault="00E54D4C" w:rsidP="0050038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Хронометраж </w:t>
            </w:r>
          </w:p>
        </w:tc>
        <w:tc>
          <w:tcPr>
            <w:tcW w:w="4677" w:type="dxa"/>
          </w:tcPr>
          <w:p w14:paraId="571387E8" w14:textId="77777777" w:rsidR="00E54D4C" w:rsidRDefault="00E54D4C" w:rsidP="00AA4C3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D4C" w14:paraId="6BD2241E" w14:textId="77777777" w:rsidTr="003F3EC0">
        <w:tc>
          <w:tcPr>
            <w:tcW w:w="5070" w:type="dxa"/>
          </w:tcPr>
          <w:p w14:paraId="12867142" w14:textId="77777777" w:rsidR="00E54D4C" w:rsidRPr="00E54D4C" w:rsidRDefault="00E54D4C" w:rsidP="00AA4C3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ФИО участника полностью, количество полных лет на момент участия в конкурсе.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E</w:t>
            </w:r>
            <w:r w:rsidRPr="00065E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н</w:t>
            </w:r>
            <w:r w:rsidR="00065E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омер сотового телефона участника или законного представителя несовершеннолетнего</w:t>
            </w:r>
          </w:p>
        </w:tc>
        <w:tc>
          <w:tcPr>
            <w:tcW w:w="4677" w:type="dxa"/>
          </w:tcPr>
          <w:p w14:paraId="4AB3B922" w14:textId="77777777" w:rsidR="00E54D4C" w:rsidRDefault="00E54D4C" w:rsidP="00AA4C3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D4C" w14:paraId="32134F31" w14:textId="77777777" w:rsidTr="003F3EC0">
        <w:tc>
          <w:tcPr>
            <w:tcW w:w="5070" w:type="dxa"/>
          </w:tcPr>
          <w:p w14:paraId="77C079C6" w14:textId="77777777" w:rsidR="00E54D4C" w:rsidRPr="00904F67" w:rsidRDefault="00065E64" w:rsidP="00AA4C3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ФИО руководителя участника (если таковой присутствует) полностью, должность,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E</w:t>
            </w:r>
            <w:r w:rsidRPr="00065E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номер сотового телефона</w:t>
            </w:r>
          </w:p>
        </w:tc>
        <w:tc>
          <w:tcPr>
            <w:tcW w:w="4677" w:type="dxa"/>
          </w:tcPr>
          <w:p w14:paraId="2E0C89E8" w14:textId="77777777" w:rsidR="00E54D4C" w:rsidRDefault="00E54D4C" w:rsidP="00AA4C3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D4C" w14:paraId="2F400D45" w14:textId="77777777" w:rsidTr="003F3EC0">
        <w:tc>
          <w:tcPr>
            <w:tcW w:w="5070" w:type="dxa"/>
          </w:tcPr>
          <w:p w14:paraId="29D1D056" w14:textId="77777777" w:rsidR="00E54D4C" w:rsidRPr="00904F67" w:rsidRDefault="00065E64" w:rsidP="00AA4C3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Полное название,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E</w:t>
            </w:r>
            <w:r w:rsidRPr="00065E6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номер телефона учреждения, ФИО руководителя учреждения полностью</w:t>
            </w:r>
          </w:p>
        </w:tc>
        <w:tc>
          <w:tcPr>
            <w:tcW w:w="4677" w:type="dxa"/>
          </w:tcPr>
          <w:p w14:paraId="71323C4B" w14:textId="77777777" w:rsidR="00E54D4C" w:rsidRDefault="00E54D4C" w:rsidP="00AA4C3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4749EC01" w14:textId="77777777" w:rsidR="00E54D4C" w:rsidRPr="005C67EE" w:rsidRDefault="00E54D4C" w:rsidP="00E54D4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3047"/>
        <w:gridCol w:w="3572"/>
      </w:tblGrid>
      <w:tr w:rsidR="00065E64" w:rsidRPr="00904F67" w14:paraId="3B630B62" w14:textId="77777777" w:rsidTr="00AA4C3B">
        <w:tc>
          <w:tcPr>
            <w:tcW w:w="3293" w:type="dxa"/>
            <w:vAlign w:val="bottom"/>
            <w:hideMark/>
          </w:tcPr>
          <w:p w14:paraId="79EFB754" w14:textId="77777777" w:rsidR="00065E64" w:rsidRPr="00904F67" w:rsidRDefault="00065E64" w:rsidP="00AA4C3B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_________________</w:t>
            </w:r>
          </w:p>
        </w:tc>
        <w:tc>
          <w:tcPr>
            <w:tcW w:w="3136" w:type="dxa"/>
            <w:vAlign w:val="bottom"/>
            <w:hideMark/>
          </w:tcPr>
          <w:p w14:paraId="7C5910F7" w14:textId="77777777" w:rsidR="00065E64" w:rsidRPr="00904F67" w:rsidRDefault="00065E64" w:rsidP="00AA4C3B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____________</w:t>
            </w:r>
          </w:p>
        </w:tc>
        <w:tc>
          <w:tcPr>
            <w:tcW w:w="3136" w:type="dxa"/>
            <w:vAlign w:val="bottom"/>
            <w:hideMark/>
          </w:tcPr>
          <w:p w14:paraId="7FECD2E1" w14:textId="3D990375" w:rsidR="00065E64" w:rsidRPr="00904F67" w:rsidRDefault="00065E64" w:rsidP="003F3EC0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__________________________</w:t>
            </w:r>
          </w:p>
        </w:tc>
      </w:tr>
      <w:tr w:rsidR="00065E64" w:rsidRPr="00904F67" w14:paraId="07072C3A" w14:textId="77777777" w:rsidTr="00AA4C3B">
        <w:tc>
          <w:tcPr>
            <w:tcW w:w="3293" w:type="dxa"/>
            <w:vAlign w:val="bottom"/>
            <w:hideMark/>
          </w:tcPr>
          <w:p w14:paraId="61B87C00" w14:textId="77777777" w:rsidR="00065E64" w:rsidRPr="00904F67" w:rsidRDefault="00065E64" w:rsidP="00AA4C3B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ru-RU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ru-RU"/>
              </w:rPr>
              <w:t>дата</w:t>
            </w:r>
          </w:p>
        </w:tc>
        <w:tc>
          <w:tcPr>
            <w:tcW w:w="3136" w:type="dxa"/>
            <w:vAlign w:val="bottom"/>
            <w:hideMark/>
          </w:tcPr>
          <w:p w14:paraId="7D79FE30" w14:textId="77777777" w:rsidR="00065E64" w:rsidRPr="00904F67" w:rsidRDefault="00065E64" w:rsidP="00AA4C3B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ru-RU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ru-RU"/>
              </w:rPr>
              <w:t>подпись</w:t>
            </w:r>
          </w:p>
        </w:tc>
        <w:tc>
          <w:tcPr>
            <w:tcW w:w="3136" w:type="dxa"/>
            <w:vAlign w:val="bottom"/>
            <w:hideMark/>
          </w:tcPr>
          <w:p w14:paraId="4C1970BF" w14:textId="77777777" w:rsidR="00065E64" w:rsidRPr="00904F67" w:rsidRDefault="00065E64" w:rsidP="00AA4C3B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ru-RU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ru-RU"/>
              </w:rPr>
              <w:t>расшифровка</w:t>
            </w:r>
          </w:p>
        </w:tc>
      </w:tr>
    </w:tbl>
    <w:p w14:paraId="39386292" w14:textId="77777777" w:rsidR="00E54D4C" w:rsidRDefault="00E54D4C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32A490A" w14:textId="77777777" w:rsidR="00065E64" w:rsidRDefault="00065E64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840E1D8" w14:textId="77777777" w:rsidR="00065E64" w:rsidRDefault="00065E64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C24F3CE" w14:textId="77777777" w:rsidR="00065E64" w:rsidRDefault="00065E64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0AA2BF5" w14:textId="77777777" w:rsidR="00065E64" w:rsidRDefault="00065E64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B65353E" w14:textId="77777777" w:rsidR="00065E64" w:rsidRDefault="00065E64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4B839D4" w14:textId="77777777" w:rsidR="00065E64" w:rsidRDefault="00065E64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A8F5D98" w14:textId="77777777" w:rsidR="00065E64" w:rsidRDefault="00065E64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906796C" w14:textId="77777777" w:rsidR="00065E64" w:rsidRDefault="00065E64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86CD89C" w14:textId="77777777" w:rsidR="00065E64" w:rsidRDefault="00065E64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2BEB13C" w14:textId="77777777" w:rsidR="00065E64" w:rsidRDefault="00065E64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8A23F77" w14:textId="77777777" w:rsidR="00065E64" w:rsidRDefault="00065E64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36964AA" w14:textId="77777777" w:rsidR="00065E64" w:rsidRDefault="00065E64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D479C96" w14:textId="77777777" w:rsidR="00065E64" w:rsidRDefault="00065E64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F4EDD43" w14:textId="77777777" w:rsidR="00065E64" w:rsidRDefault="00065E64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F8B4B13" w14:textId="77777777" w:rsidR="00065E64" w:rsidRDefault="00065E64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DCBFBC8" w14:textId="77777777" w:rsidR="00904F67" w:rsidRPr="005C67EE" w:rsidRDefault="00904F67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C67EE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ЗАЯВКА</w:t>
      </w:r>
      <w:r w:rsidR="00E54D4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2</w:t>
      </w:r>
    </w:p>
    <w:p w14:paraId="25870671" w14:textId="77777777" w:rsidR="00904F67" w:rsidRDefault="00904F67" w:rsidP="005C67E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E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на участие в открытом городском конкурсе </w:t>
      </w:r>
      <w:r w:rsidR="005C67EE" w:rsidRPr="005C67EE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декоративно-прикладного, изобразительного искусства и </w:t>
      </w:r>
      <w:proofErr w:type="spellStart"/>
      <w:r w:rsidR="005C67EE" w:rsidRPr="005C67EE">
        <w:rPr>
          <w:rFonts w:ascii="Times New Roman" w:hAnsi="Times New Roman" w:cs="Times New Roman"/>
          <w:b/>
          <w:bCs/>
          <w:sz w:val="28"/>
          <w:szCs w:val="28"/>
        </w:rPr>
        <w:t>медиатворчества</w:t>
      </w:r>
      <w:proofErr w:type="spellEnd"/>
      <w:r w:rsidR="005C67EE" w:rsidRPr="005C67EE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="005C67EE" w:rsidRPr="005C67EE">
        <w:rPr>
          <w:rFonts w:ascii="Times New Roman" w:hAnsi="Times New Roman" w:cs="Times New Roman"/>
          <w:b/>
          <w:sz w:val="28"/>
          <w:szCs w:val="28"/>
        </w:rPr>
        <w:t>Семейные традиции»</w:t>
      </w:r>
    </w:p>
    <w:p w14:paraId="480EEE46" w14:textId="77777777" w:rsidR="00500386" w:rsidRDefault="00500386" w:rsidP="0050038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участия в номинации «Декоративно-прикладное, </w:t>
      </w:r>
    </w:p>
    <w:p w14:paraId="7FD7C95E" w14:textId="77777777" w:rsidR="00500386" w:rsidRPr="005C67EE" w:rsidRDefault="00500386" w:rsidP="0050038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искусство»)</w:t>
      </w:r>
    </w:p>
    <w:p w14:paraId="14552877" w14:textId="77777777" w:rsidR="00904F67" w:rsidRPr="005C67EE" w:rsidRDefault="00904F67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179"/>
        <w:gridCol w:w="1428"/>
        <w:gridCol w:w="1358"/>
        <w:gridCol w:w="1936"/>
        <w:gridCol w:w="2846"/>
      </w:tblGrid>
      <w:tr w:rsidR="00EB6732" w14:paraId="1A1ABBA0" w14:textId="6C908251" w:rsidTr="003F3EC0">
        <w:tc>
          <w:tcPr>
            <w:tcW w:w="2179" w:type="dxa"/>
          </w:tcPr>
          <w:p w14:paraId="21FE26E3" w14:textId="42D9B25C" w:rsidR="00EB6732" w:rsidRDefault="00EB6732" w:rsidP="00EB673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04F6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ФИО участника</w:t>
            </w:r>
          </w:p>
        </w:tc>
        <w:tc>
          <w:tcPr>
            <w:tcW w:w="1428" w:type="dxa"/>
          </w:tcPr>
          <w:p w14:paraId="3C54CD3A" w14:textId="6697E88A" w:rsidR="00EB6732" w:rsidRDefault="00EB6732" w:rsidP="00EB673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Pr="00904F6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озраст участника</w:t>
            </w:r>
          </w:p>
        </w:tc>
        <w:tc>
          <w:tcPr>
            <w:tcW w:w="1358" w:type="dxa"/>
          </w:tcPr>
          <w:p w14:paraId="2E269B26" w14:textId="51657560" w:rsidR="00EB6732" w:rsidRDefault="00EB6732" w:rsidP="00EB6732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04F6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Название работы</w:t>
            </w:r>
          </w:p>
        </w:tc>
        <w:tc>
          <w:tcPr>
            <w:tcW w:w="1936" w:type="dxa"/>
          </w:tcPr>
          <w:p w14:paraId="5F1D46A7" w14:textId="13492394" w:rsidR="00EB6732" w:rsidRDefault="00EB6732" w:rsidP="00EB6732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04F6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Полное наименование учреждения</w:t>
            </w:r>
          </w:p>
        </w:tc>
        <w:tc>
          <w:tcPr>
            <w:tcW w:w="2846" w:type="dxa"/>
          </w:tcPr>
          <w:p w14:paraId="487972F5" w14:textId="77777777" w:rsidR="00EB6732" w:rsidRPr="00EB6732" w:rsidRDefault="00EB6732" w:rsidP="00EB6732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B673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ФИО руководителя</w:t>
            </w:r>
          </w:p>
          <w:p w14:paraId="0AF77210" w14:textId="763BF239" w:rsidR="00EB6732" w:rsidRDefault="00EB6732" w:rsidP="00EB6732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B673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Номер телефона участника или представителя</w:t>
            </w:r>
          </w:p>
        </w:tc>
      </w:tr>
      <w:tr w:rsidR="00EB6732" w14:paraId="7019B4E0" w14:textId="6E5D6A73" w:rsidTr="003F3EC0">
        <w:tc>
          <w:tcPr>
            <w:tcW w:w="2179" w:type="dxa"/>
          </w:tcPr>
          <w:p w14:paraId="0E9CB328" w14:textId="10A6A756" w:rsidR="00EB6732" w:rsidRPr="00EB6732" w:rsidRDefault="00EB6732" w:rsidP="00EB673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1428" w:type="dxa"/>
          </w:tcPr>
          <w:p w14:paraId="4F9C0980" w14:textId="77777777" w:rsidR="00EB6732" w:rsidRPr="00904F67" w:rsidRDefault="00EB6732" w:rsidP="00EB673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358" w:type="dxa"/>
          </w:tcPr>
          <w:p w14:paraId="2C91CAB1" w14:textId="54189F17" w:rsidR="00EB6732" w:rsidRDefault="00EB6732" w:rsidP="00EB673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36" w:type="dxa"/>
          </w:tcPr>
          <w:p w14:paraId="3ED7E491" w14:textId="77777777" w:rsidR="00EB6732" w:rsidRDefault="00EB6732" w:rsidP="00EB673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46" w:type="dxa"/>
          </w:tcPr>
          <w:p w14:paraId="6D34A287" w14:textId="77777777" w:rsidR="00EB6732" w:rsidRDefault="00EB6732" w:rsidP="00EB673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B6732" w14:paraId="1245924A" w14:textId="12A51C85" w:rsidTr="003F3EC0">
        <w:tc>
          <w:tcPr>
            <w:tcW w:w="2179" w:type="dxa"/>
          </w:tcPr>
          <w:p w14:paraId="253CE7A5" w14:textId="646E3B33" w:rsidR="00EB6732" w:rsidRPr="00EB6732" w:rsidRDefault="00EB6732" w:rsidP="00EB673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1428" w:type="dxa"/>
          </w:tcPr>
          <w:p w14:paraId="5CC6845A" w14:textId="77777777" w:rsidR="00EB6732" w:rsidRPr="00904F67" w:rsidRDefault="00EB6732" w:rsidP="00EB673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358" w:type="dxa"/>
          </w:tcPr>
          <w:p w14:paraId="2C8F5892" w14:textId="713A1863" w:rsidR="00EB6732" w:rsidRDefault="00EB6732" w:rsidP="00EB673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36" w:type="dxa"/>
          </w:tcPr>
          <w:p w14:paraId="71D2A79F" w14:textId="77777777" w:rsidR="00EB6732" w:rsidRDefault="00EB6732" w:rsidP="00EB673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46" w:type="dxa"/>
          </w:tcPr>
          <w:p w14:paraId="35F88EEC" w14:textId="77777777" w:rsidR="00EB6732" w:rsidRDefault="00EB6732" w:rsidP="00EB673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B6732" w14:paraId="7F4AD1BB" w14:textId="6E0A1EA7" w:rsidTr="003F3EC0">
        <w:tc>
          <w:tcPr>
            <w:tcW w:w="2179" w:type="dxa"/>
          </w:tcPr>
          <w:p w14:paraId="49B87350" w14:textId="73E1ECC4" w:rsidR="00EB6732" w:rsidRPr="00EB6732" w:rsidRDefault="00EB6732" w:rsidP="00EB673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1428" w:type="dxa"/>
          </w:tcPr>
          <w:p w14:paraId="6B4886FC" w14:textId="77777777" w:rsidR="00EB6732" w:rsidRPr="00904F67" w:rsidRDefault="00EB6732" w:rsidP="00EB673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358" w:type="dxa"/>
          </w:tcPr>
          <w:p w14:paraId="442CA1DF" w14:textId="6BBA75DD" w:rsidR="00EB6732" w:rsidRDefault="00EB6732" w:rsidP="00EB673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36" w:type="dxa"/>
          </w:tcPr>
          <w:p w14:paraId="40FA671B" w14:textId="77777777" w:rsidR="00EB6732" w:rsidRDefault="00EB6732" w:rsidP="00EB673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46" w:type="dxa"/>
          </w:tcPr>
          <w:p w14:paraId="32A6794F" w14:textId="77777777" w:rsidR="00EB6732" w:rsidRDefault="00EB6732" w:rsidP="00EB673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B6732" w14:paraId="73FB7FA8" w14:textId="14C50669" w:rsidTr="003F3EC0">
        <w:tc>
          <w:tcPr>
            <w:tcW w:w="2179" w:type="dxa"/>
          </w:tcPr>
          <w:p w14:paraId="745CFE72" w14:textId="3D4501DB" w:rsidR="00EB6732" w:rsidRPr="00EB6732" w:rsidRDefault="00EB6732" w:rsidP="00EB673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1428" w:type="dxa"/>
          </w:tcPr>
          <w:p w14:paraId="3AFD36B6" w14:textId="77777777" w:rsidR="00EB6732" w:rsidRPr="00904F67" w:rsidRDefault="00EB6732" w:rsidP="00EB673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358" w:type="dxa"/>
          </w:tcPr>
          <w:p w14:paraId="2E9A6402" w14:textId="6E909050" w:rsidR="00EB6732" w:rsidRDefault="00EB6732" w:rsidP="00EB673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36" w:type="dxa"/>
          </w:tcPr>
          <w:p w14:paraId="599BB373" w14:textId="77777777" w:rsidR="00EB6732" w:rsidRDefault="00EB6732" w:rsidP="00EB673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46" w:type="dxa"/>
          </w:tcPr>
          <w:p w14:paraId="1B19E665" w14:textId="77777777" w:rsidR="00EB6732" w:rsidRDefault="00EB6732" w:rsidP="00EB673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50D9BEF3" w14:textId="77777777" w:rsidR="00904F67" w:rsidRPr="00904F67" w:rsidRDefault="00904F67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2962"/>
        <w:gridCol w:w="3712"/>
      </w:tblGrid>
      <w:tr w:rsidR="00904F67" w:rsidRPr="00904F67" w14:paraId="28DCBC2E" w14:textId="77777777" w:rsidTr="0049582B">
        <w:tc>
          <w:tcPr>
            <w:tcW w:w="3293" w:type="dxa"/>
            <w:vAlign w:val="bottom"/>
            <w:hideMark/>
          </w:tcPr>
          <w:p w14:paraId="4C7F4F49" w14:textId="77777777" w:rsidR="00904F67" w:rsidRPr="00904F67" w:rsidRDefault="00904F67" w:rsidP="00904F67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_________________</w:t>
            </w:r>
          </w:p>
        </w:tc>
        <w:tc>
          <w:tcPr>
            <w:tcW w:w="3136" w:type="dxa"/>
            <w:vAlign w:val="bottom"/>
            <w:hideMark/>
          </w:tcPr>
          <w:p w14:paraId="4B1189A5" w14:textId="77777777" w:rsidR="00904F67" w:rsidRPr="00904F67" w:rsidRDefault="00904F67" w:rsidP="00904F67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____________</w:t>
            </w:r>
          </w:p>
        </w:tc>
        <w:tc>
          <w:tcPr>
            <w:tcW w:w="3136" w:type="dxa"/>
            <w:vAlign w:val="bottom"/>
            <w:hideMark/>
          </w:tcPr>
          <w:p w14:paraId="7ADA6EE2" w14:textId="77777777" w:rsidR="00904F67" w:rsidRPr="00904F67" w:rsidRDefault="00904F67" w:rsidP="00904F67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___________________________</w:t>
            </w:r>
          </w:p>
        </w:tc>
      </w:tr>
      <w:tr w:rsidR="00904F67" w:rsidRPr="00904F67" w14:paraId="03C66FC5" w14:textId="77777777" w:rsidTr="0049582B">
        <w:tc>
          <w:tcPr>
            <w:tcW w:w="3293" w:type="dxa"/>
            <w:vAlign w:val="bottom"/>
            <w:hideMark/>
          </w:tcPr>
          <w:p w14:paraId="372BEFBA" w14:textId="77777777" w:rsidR="00904F67" w:rsidRPr="00904F67" w:rsidRDefault="00904F67" w:rsidP="00904F67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ru-RU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ru-RU"/>
              </w:rPr>
              <w:t>дата</w:t>
            </w:r>
          </w:p>
        </w:tc>
        <w:tc>
          <w:tcPr>
            <w:tcW w:w="3136" w:type="dxa"/>
            <w:vAlign w:val="bottom"/>
            <w:hideMark/>
          </w:tcPr>
          <w:p w14:paraId="2B988332" w14:textId="77777777" w:rsidR="00904F67" w:rsidRPr="00904F67" w:rsidRDefault="00904F67" w:rsidP="00904F67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ru-RU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ru-RU"/>
              </w:rPr>
              <w:t>подпись</w:t>
            </w:r>
          </w:p>
        </w:tc>
        <w:tc>
          <w:tcPr>
            <w:tcW w:w="3136" w:type="dxa"/>
            <w:vAlign w:val="bottom"/>
            <w:hideMark/>
          </w:tcPr>
          <w:p w14:paraId="14EDD9BA" w14:textId="77777777" w:rsidR="00904F67" w:rsidRPr="00904F67" w:rsidRDefault="00904F67" w:rsidP="00904F67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ru-RU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ru-RU"/>
              </w:rPr>
              <w:t>расшифровка</w:t>
            </w:r>
          </w:p>
        </w:tc>
      </w:tr>
    </w:tbl>
    <w:p w14:paraId="6EBA78B5" w14:textId="77777777" w:rsidR="00904F67" w:rsidRDefault="00904F67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02B5B50A" w14:textId="77777777" w:rsidR="00500386" w:rsidRDefault="00500386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0FEEE8B9" w14:textId="77777777" w:rsidR="00500386" w:rsidRDefault="00500386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5B62BB81" w14:textId="77777777" w:rsidR="00500386" w:rsidRDefault="00500386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5C01A7A" w14:textId="77777777" w:rsidR="00500386" w:rsidRDefault="00500386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65C4B99F" w14:textId="77777777" w:rsidR="00500386" w:rsidRDefault="00500386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4711F9FA" w14:textId="77777777" w:rsidR="00500386" w:rsidRDefault="00500386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17AFD745" w14:textId="77777777" w:rsidR="00500386" w:rsidRDefault="00500386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4FE237AD" w14:textId="77777777" w:rsidR="00500386" w:rsidRDefault="00500386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347EB7DF" w14:textId="77777777" w:rsidR="00500386" w:rsidRDefault="00500386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C60BF8C" w14:textId="77777777" w:rsidR="00500386" w:rsidRDefault="00500386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6A16063" w14:textId="77777777" w:rsidR="00500386" w:rsidRDefault="00500386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17FB79A1" w14:textId="77777777" w:rsidR="00500386" w:rsidRDefault="00500386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575C9CA" w14:textId="77777777" w:rsidR="00500386" w:rsidRDefault="00500386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32CB1BFB" w14:textId="77777777" w:rsidR="00500386" w:rsidRDefault="00500386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34FD3E9B" w14:textId="77777777" w:rsidR="00500386" w:rsidRDefault="00500386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25792A7" w14:textId="77777777" w:rsidR="00500386" w:rsidRDefault="00500386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4A20269" w14:textId="77777777" w:rsidR="00500386" w:rsidRDefault="00500386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64345CA" w14:textId="77777777" w:rsidR="00500386" w:rsidRDefault="00500386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0DD959CF" w14:textId="77777777" w:rsidR="00500386" w:rsidRDefault="00500386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665724C0" w14:textId="77777777" w:rsidR="00500386" w:rsidRDefault="00500386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3829CFB0" w14:textId="77777777" w:rsidR="00500386" w:rsidRDefault="00500386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37116908" w14:textId="77777777" w:rsidR="00500386" w:rsidRDefault="00500386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31F7266F" w14:textId="77777777" w:rsidR="00500386" w:rsidRDefault="00500386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18A3196" w14:textId="77777777" w:rsidR="00500386" w:rsidRDefault="00500386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31958B39" w14:textId="77777777" w:rsidR="003F3EC0" w:rsidRDefault="003F3EC0" w:rsidP="0050038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6AE7BA7" w14:textId="639A4D54" w:rsidR="00500386" w:rsidRPr="005C67EE" w:rsidRDefault="00500386" w:rsidP="0050038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C67EE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ЗАЯВКА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3</w:t>
      </w:r>
    </w:p>
    <w:p w14:paraId="1ECAA3E4" w14:textId="77777777" w:rsidR="00500386" w:rsidRDefault="00500386" w:rsidP="0050038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E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на участие в открытом городском конкурсе </w:t>
      </w:r>
      <w:r w:rsidRPr="005C67EE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декоративно-прикладного, изобразительного искусства и </w:t>
      </w:r>
      <w:proofErr w:type="spellStart"/>
      <w:r w:rsidRPr="005C67EE">
        <w:rPr>
          <w:rFonts w:ascii="Times New Roman" w:hAnsi="Times New Roman" w:cs="Times New Roman"/>
          <w:b/>
          <w:bCs/>
          <w:sz w:val="28"/>
          <w:szCs w:val="28"/>
        </w:rPr>
        <w:t>медиатворчества</w:t>
      </w:r>
      <w:proofErr w:type="spellEnd"/>
      <w:r w:rsidRPr="005C67EE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Pr="005C67EE">
        <w:rPr>
          <w:rFonts w:ascii="Times New Roman" w:hAnsi="Times New Roman" w:cs="Times New Roman"/>
          <w:b/>
          <w:sz w:val="28"/>
          <w:szCs w:val="28"/>
        </w:rPr>
        <w:t>Семейные традиции»</w:t>
      </w:r>
    </w:p>
    <w:p w14:paraId="5EFE1CCC" w14:textId="77777777" w:rsidR="00500386" w:rsidRPr="005C67EE" w:rsidRDefault="00500386" w:rsidP="0050038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(для участия в номинации «Фотопроект»)</w:t>
      </w:r>
    </w:p>
    <w:p w14:paraId="55A39613" w14:textId="77777777" w:rsidR="00500386" w:rsidRDefault="00500386" w:rsidP="0050038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500386" w14:paraId="1FEA3648" w14:textId="77777777" w:rsidTr="003F3EC0">
        <w:tc>
          <w:tcPr>
            <w:tcW w:w="4503" w:type="dxa"/>
          </w:tcPr>
          <w:p w14:paraId="7FC13A2E" w14:textId="77777777" w:rsidR="00500386" w:rsidRDefault="00500386" w:rsidP="00AA4C3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Категория</w:t>
            </w:r>
            <w:r w:rsidRPr="00904F6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(«Фотоколлаж», «Одиночное фото»)</w:t>
            </w:r>
          </w:p>
        </w:tc>
        <w:tc>
          <w:tcPr>
            <w:tcW w:w="5244" w:type="dxa"/>
          </w:tcPr>
          <w:p w14:paraId="32E1EA67" w14:textId="77777777" w:rsidR="00500386" w:rsidRDefault="00500386" w:rsidP="00AA4C3B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00386" w14:paraId="047A8B32" w14:textId="77777777" w:rsidTr="003F3EC0">
        <w:tc>
          <w:tcPr>
            <w:tcW w:w="4503" w:type="dxa"/>
          </w:tcPr>
          <w:p w14:paraId="773118DB" w14:textId="77777777" w:rsidR="00500386" w:rsidRDefault="00500386" w:rsidP="00AA4C3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Тематическое содержание фотопроекта </w:t>
            </w:r>
          </w:p>
        </w:tc>
        <w:tc>
          <w:tcPr>
            <w:tcW w:w="5244" w:type="dxa"/>
          </w:tcPr>
          <w:p w14:paraId="31938C4F" w14:textId="77777777" w:rsidR="00500386" w:rsidRDefault="00500386" w:rsidP="00AA4C3B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00386" w14:paraId="3CBE26B9" w14:textId="77777777" w:rsidTr="003F3EC0">
        <w:tc>
          <w:tcPr>
            <w:tcW w:w="4503" w:type="dxa"/>
          </w:tcPr>
          <w:p w14:paraId="6C3A9E21" w14:textId="77777777" w:rsidR="00500386" w:rsidRPr="00904F67" w:rsidRDefault="00500386" w:rsidP="00AA4C3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04F6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ФИО участника</w:t>
            </w:r>
          </w:p>
        </w:tc>
        <w:tc>
          <w:tcPr>
            <w:tcW w:w="5244" w:type="dxa"/>
          </w:tcPr>
          <w:p w14:paraId="1FD15532" w14:textId="77777777" w:rsidR="00500386" w:rsidRDefault="00500386" w:rsidP="00AA4C3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00386" w14:paraId="0583AF26" w14:textId="77777777" w:rsidTr="003F3EC0">
        <w:tc>
          <w:tcPr>
            <w:tcW w:w="4503" w:type="dxa"/>
          </w:tcPr>
          <w:p w14:paraId="65E04C97" w14:textId="77777777" w:rsidR="00500386" w:rsidRPr="00904F67" w:rsidRDefault="00500386" w:rsidP="00AA4C3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Pr="00904F6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озраст участника</w:t>
            </w:r>
          </w:p>
        </w:tc>
        <w:tc>
          <w:tcPr>
            <w:tcW w:w="5244" w:type="dxa"/>
          </w:tcPr>
          <w:p w14:paraId="68E71E56" w14:textId="77777777" w:rsidR="00500386" w:rsidRDefault="00500386" w:rsidP="00AA4C3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00386" w14:paraId="427543A8" w14:textId="77777777" w:rsidTr="003F3EC0">
        <w:tc>
          <w:tcPr>
            <w:tcW w:w="4503" w:type="dxa"/>
          </w:tcPr>
          <w:p w14:paraId="27E2F97B" w14:textId="77777777" w:rsidR="00500386" w:rsidRPr="00904F67" w:rsidRDefault="00500386" w:rsidP="00AA4C3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Pr="00904F6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озрастная категория</w:t>
            </w:r>
          </w:p>
        </w:tc>
        <w:tc>
          <w:tcPr>
            <w:tcW w:w="5244" w:type="dxa"/>
          </w:tcPr>
          <w:p w14:paraId="4989B1C2" w14:textId="77777777" w:rsidR="00500386" w:rsidRDefault="00500386" w:rsidP="00AA4C3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00386" w14:paraId="0824DE2B" w14:textId="77777777" w:rsidTr="003F3EC0">
        <w:tc>
          <w:tcPr>
            <w:tcW w:w="4503" w:type="dxa"/>
          </w:tcPr>
          <w:p w14:paraId="27B15841" w14:textId="77777777" w:rsidR="00500386" w:rsidRPr="00904F67" w:rsidRDefault="00500386" w:rsidP="00AA4C3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Pr="00904F6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оминация</w:t>
            </w:r>
          </w:p>
        </w:tc>
        <w:tc>
          <w:tcPr>
            <w:tcW w:w="5244" w:type="dxa"/>
          </w:tcPr>
          <w:p w14:paraId="59936F62" w14:textId="77777777" w:rsidR="00500386" w:rsidRDefault="00500386" w:rsidP="00AA4C3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00386" w14:paraId="141C0679" w14:textId="77777777" w:rsidTr="003F3EC0">
        <w:tc>
          <w:tcPr>
            <w:tcW w:w="4503" w:type="dxa"/>
          </w:tcPr>
          <w:p w14:paraId="096BC9C0" w14:textId="77777777" w:rsidR="00500386" w:rsidRPr="00904F67" w:rsidRDefault="00500386" w:rsidP="00AA4C3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04F6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Полное наименование учреждения</w:t>
            </w:r>
          </w:p>
        </w:tc>
        <w:tc>
          <w:tcPr>
            <w:tcW w:w="5244" w:type="dxa"/>
          </w:tcPr>
          <w:p w14:paraId="07279216" w14:textId="77777777" w:rsidR="00500386" w:rsidRDefault="00500386" w:rsidP="00AA4C3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00386" w14:paraId="0C1AA2D6" w14:textId="77777777" w:rsidTr="003F3EC0">
        <w:tc>
          <w:tcPr>
            <w:tcW w:w="4503" w:type="dxa"/>
          </w:tcPr>
          <w:p w14:paraId="12311771" w14:textId="77777777" w:rsidR="00500386" w:rsidRPr="00904F67" w:rsidRDefault="00500386" w:rsidP="00AA4C3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04F6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ФИО руководителя</w:t>
            </w:r>
          </w:p>
        </w:tc>
        <w:tc>
          <w:tcPr>
            <w:tcW w:w="5244" w:type="dxa"/>
          </w:tcPr>
          <w:p w14:paraId="005D0878" w14:textId="77777777" w:rsidR="00500386" w:rsidRDefault="00500386" w:rsidP="00AA4C3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00386" w14:paraId="3C82FA18" w14:textId="77777777" w:rsidTr="003F3EC0">
        <w:tc>
          <w:tcPr>
            <w:tcW w:w="4503" w:type="dxa"/>
          </w:tcPr>
          <w:p w14:paraId="74E5AAE8" w14:textId="77777777" w:rsidR="00500386" w:rsidRPr="00904F67" w:rsidRDefault="00500386" w:rsidP="00AA4C3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Pr="00904F6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омер телефона участника или представителя</w:t>
            </w:r>
          </w:p>
        </w:tc>
        <w:tc>
          <w:tcPr>
            <w:tcW w:w="5244" w:type="dxa"/>
          </w:tcPr>
          <w:p w14:paraId="29DA7338" w14:textId="77777777" w:rsidR="00500386" w:rsidRDefault="00500386" w:rsidP="00AA4C3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07C140E4" w14:textId="77777777" w:rsidR="00500386" w:rsidRPr="00904F67" w:rsidRDefault="00500386" w:rsidP="0050038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1BE319F6" w14:textId="77777777" w:rsidR="00500386" w:rsidRPr="005C67EE" w:rsidRDefault="00500386" w:rsidP="0050038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2962"/>
        <w:gridCol w:w="3712"/>
      </w:tblGrid>
      <w:tr w:rsidR="00500386" w:rsidRPr="00904F67" w14:paraId="064382DA" w14:textId="77777777" w:rsidTr="00500386">
        <w:tc>
          <w:tcPr>
            <w:tcW w:w="3181" w:type="dxa"/>
            <w:vAlign w:val="bottom"/>
            <w:hideMark/>
          </w:tcPr>
          <w:p w14:paraId="7267AF82" w14:textId="77777777" w:rsidR="00500386" w:rsidRPr="00904F67" w:rsidRDefault="00500386" w:rsidP="00AA4C3B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_________________</w:t>
            </w:r>
          </w:p>
        </w:tc>
        <w:tc>
          <w:tcPr>
            <w:tcW w:w="2962" w:type="dxa"/>
            <w:vAlign w:val="bottom"/>
            <w:hideMark/>
          </w:tcPr>
          <w:p w14:paraId="0EC4F076" w14:textId="77777777" w:rsidR="00500386" w:rsidRPr="00904F67" w:rsidRDefault="00500386" w:rsidP="00AA4C3B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____________</w:t>
            </w:r>
          </w:p>
        </w:tc>
        <w:tc>
          <w:tcPr>
            <w:tcW w:w="3712" w:type="dxa"/>
            <w:vAlign w:val="bottom"/>
            <w:hideMark/>
          </w:tcPr>
          <w:p w14:paraId="34499770" w14:textId="77777777" w:rsidR="00500386" w:rsidRPr="00904F67" w:rsidRDefault="00500386" w:rsidP="00AA4C3B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___________________________</w:t>
            </w:r>
          </w:p>
        </w:tc>
      </w:tr>
      <w:tr w:rsidR="00500386" w:rsidRPr="00904F67" w14:paraId="57EAD62F" w14:textId="77777777" w:rsidTr="00500386">
        <w:tc>
          <w:tcPr>
            <w:tcW w:w="3181" w:type="dxa"/>
            <w:vAlign w:val="bottom"/>
            <w:hideMark/>
          </w:tcPr>
          <w:p w14:paraId="66FF8C88" w14:textId="77777777" w:rsidR="00500386" w:rsidRPr="00904F67" w:rsidRDefault="00500386" w:rsidP="00AA4C3B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ru-RU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ru-RU"/>
              </w:rPr>
              <w:t>дата</w:t>
            </w:r>
          </w:p>
        </w:tc>
        <w:tc>
          <w:tcPr>
            <w:tcW w:w="2962" w:type="dxa"/>
            <w:vAlign w:val="bottom"/>
            <w:hideMark/>
          </w:tcPr>
          <w:p w14:paraId="74BF251B" w14:textId="77777777" w:rsidR="00500386" w:rsidRPr="00904F67" w:rsidRDefault="00500386" w:rsidP="00AA4C3B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ru-RU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ru-RU"/>
              </w:rPr>
              <w:t>подпись</w:t>
            </w:r>
          </w:p>
        </w:tc>
        <w:tc>
          <w:tcPr>
            <w:tcW w:w="3712" w:type="dxa"/>
            <w:vAlign w:val="bottom"/>
            <w:hideMark/>
          </w:tcPr>
          <w:p w14:paraId="63FF65A2" w14:textId="77777777" w:rsidR="00500386" w:rsidRPr="00904F67" w:rsidRDefault="00500386" w:rsidP="00AA4C3B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ru-RU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ru-RU"/>
              </w:rPr>
              <w:t>расшифровка</w:t>
            </w:r>
          </w:p>
        </w:tc>
      </w:tr>
    </w:tbl>
    <w:p w14:paraId="6727BD36" w14:textId="77777777" w:rsidR="00500386" w:rsidRPr="00904F67" w:rsidRDefault="00500386" w:rsidP="00500386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A92AF48" w14:textId="77777777" w:rsidR="00904F67" w:rsidRPr="00904F67" w:rsidRDefault="00904F67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85B6839" w14:textId="77777777" w:rsidR="00904F67" w:rsidRPr="00904F67" w:rsidRDefault="00904F67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15BA3158" w14:textId="77777777" w:rsidR="00904F67" w:rsidRPr="00904F67" w:rsidRDefault="00904F67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03C042" w14:textId="77777777" w:rsidR="00904F67" w:rsidRPr="00904F67" w:rsidRDefault="00904F67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F35BCC" w14:textId="77777777" w:rsidR="00904F67" w:rsidRPr="00904F67" w:rsidRDefault="00904F67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158750" w14:textId="77777777" w:rsidR="00904F67" w:rsidRPr="00904F67" w:rsidRDefault="00904F67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F4D89C" w14:textId="77777777" w:rsidR="00904F67" w:rsidRPr="00904F67" w:rsidRDefault="00904F67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6BCA1" w14:textId="77777777" w:rsidR="00904F67" w:rsidRPr="00904F67" w:rsidRDefault="00904F67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1F2BCE" w14:textId="77777777" w:rsidR="00904F67" w:rsidRPr="00904F67" w:rsidRDefault="00904F67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E043F9" w14:textId="77777777" w:rsidR="00904F67" w:rsidRPr="00904F67" w:rsidRDefault="00904F67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9C5B88" w14:textId="77777777" w:rsidR="00904F67" w:rsidRDefault="00904F67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705376" w14:textId="77777777" w:rsidR="005C67EE" w:rsidRDefault="005C67EE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EB4A7" w14:textId="77777777" w:rsidR="00065E64" w:rsidRDefault="00065E64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53BE4" w14:textId="77777777" w:rsidR="00065E64" w:rsidRDefault="00065E64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F76FC5" w14:textId="77777777" w:rsidR="00065E64" w:rsidRDefault="00065E64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87BF85" w14:textId="77777777" w:rsidR="00065E64" w:rsidRDefault="00065E64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CB1AD1" w14:textId="77777777" w:rsidR="00065E64" w:rsidRDefault="00065E64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D0CB66" w14:textId="77777777" w:rsidR="00065E64" w:rsidRDefault="00065E64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17CB1D" w14:textId="77777777" w:rsidR="00065E64" w:rsidRDefault="00065E64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D8072E" w14:textId="77777777" w:rsidR="00065E64" w:rsidRDefault="00065E64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983BE9" w14:textId="77777777" w:rsidR="00065E64" w:rsidRPr="00904F67" w:rsidRDefault="00065E64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92CE86" w14:textId="77777777" w:rsidR="00904F67" w:rsidRPr="00904F67" w:rsidRDefault="00904F67" w:rsidP="00904F6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4F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04F67">
        <w:rPr>
          <w:rFonts w:ascii="Times New Roman" w:hAnsi="Times New Roman" w:cs="Times New Roman"/>
          <w:sz w:val="28"/>
          <w:szCs w:val="28"/>
        </w:rPr>
        <w:t>2</w:t>
      </w:r>
    </w:p>
    <w:p w14:paraId="7009D899" w14:textId="77777777" w:rsidR="005C67EE" w:rsidRDefault="00904F67" w:rsidP="00904F67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4F67">
        <w:rPr>
          <w:rFonts w:ascii="Times New Roman" w:hAnsi="Times New Roman" w:cs="Times New Roman"/>
          <w:bCs/>
          <w:sz w:val="28"/>
          <w:szCs w:val="28"/>
        </w:rPr>
        <w:t>к Положению об открытом городском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F67">
        <w:rPr>
          <w:rFonts w:ascii="Times New Roman" w:hAnsi="Times New Roman" w:cs="Times New Roman"/>
          <w:bCs/>
          <w:sz w:val="28"/>
          <w:szCs w:val="28"/>
        </w:rPr>
        <w:t xml:space="preserve">конкурсе </w:t>
      </w:r>
      <w:r w:rsidR="005C67EE" w:rsidRPr="005C67EE">
        <w:rPr>
          <w:rFonts w:ascii="Times New Roman" w:hAnsi="Times New Roman" w:cs="Times New Roman"/>
          <w:bCs/>
          <w:sz w:val="28"/>
          <w:szCs w:val="28"/>
        </w:rPr>
        <w:t xml:space="preserve">декоративно-прикладного, изобразительного искусства </w:t>
      </w:r>
      <w:r w:rsidR="005C67EE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5C67EE">
        <w:rPr>
          <w:rFonts w:ascii="Times New Roman" w:hAnsi="Times New Roman" w:cs="Times New Roman"/>
          <w:bCs/>
          <w:sz w:val="28"/>
          <w:szCs w:val="28"/>
        </w:rPr>
        <w:t>медиат</w:t>
      </w:r>
      <w:r w:rsidR="005C67EE" w:rsidRPr="005C67EE">
        <w:rPr>
          <w:rFonts w:ascii="Times New Roman" w:hAnsi="Times New Roman" w:cs="Times New Roman"/>
          <w:bCs/>
          <w:sz w:val="28"/>
          <w:szCs w:val="28"/>
        </w:rPr>
        <w:t>ворчества</w:t>
      </w:r>
      <w:proofErr w:type="spellEnd"/>
      <w:r w:rsidR="005C67EE" w:rsidRPr="005C6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7EE" w:rsidRPr="005C67EE">
        <w:rPr>
          <w:rFonts w:ascii="Times New Roman" w:hAnsi="Times New Roman" w:cs="Times New Roman"/>
          <w:bCs/>
          <w:sz w:val="28"/>
          <w:szCs w:val="28"/>
        </w:rPr>
        <w:t>«</w:t>
      </w:r>
      <w:r w:rsidR="005C67EE">
        <w:rPr>
          <w:rFonts w:ascii="Times New Roman" w:hAnsi="Times New Roman" w:cs="Times New Roman"/>
          <w:sz w:val="28"/>
          <w:szCs w:val="28"/>
        </w:rPr>
        <w:t>Семейные традиции</w:t>
      </w:r>
      <w:r w:rsidR="005C67EE" w:rsidRPr="00904F67">
        <w:rPr>
          <w:rFonts w:ascii="Times New Roman" w:hAnsi="Times New Roman" w:cs="Times New Roman"/>
          <w:sz w:val="28"/>
          <w:szCs w:val="28"/>
        </w:rPr>
        <w:t>»</w:t>
      </w:r>
    </w:p>
    <w:p w14:paraId="44C75154" w14:textId="77777777" w:rsidR="00904F67" w:rsidRPr="00904F67" w:rsidRDefault="00904F67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6EB048" w14:textId="77777777" w:rsidR="00904F67" w:rsidRPr="00904F67" w:rsidRDefault="00904F67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6D8CF4" w14:textId="77777777" w:rsidR="00904F67" w:rsidRPr="005C67EE" w:rsidRDefault="00904F67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EE">
        <w:rPr>
          <w:rFonts w:ascii="Times New Roman" w:hAnsi="Times New Roman" w:cs="Times New Roman"/>
          <w:b/>
          <w:sz w:val="28"/>
          <w:szCs w:val="28"/>
        </w:rPr>
        <w:t xml:space="preserve">Согласие от родителей (законных представителей) </w:t>
      </w:r>
    </w:p>
    <w:p w14:paraId="6BC53B76" w14:textId="77777777" w:rsidR="005C67EE" w:rsidRDefault="00904F67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7EE">
        <w:rPr>
          <w:rFonts w:ascii="Times New Roman" w:hAnsi="Times New Roman" w:cs="Times New Roman"/>
          <w:b/>
          <w:sz w:val="28"/>
          <w:szCs w:val="28"/>
        </w:rPr>
        <w:t xml:space="preserve">ребенка-участника </w:t>
      </w:r>
      <w:r w:rsidRPr="005C67E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открытого городского конкурса </w:t>
      </w:r>
      <w:r w:rsidR="005C67EE" w:rsidRPr="005C67EE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декоративно-прикладного, изобразительного искусства и </w:t>
      </w:r>
      <w:proofErr w:type="spellStart"/>
      <w:r w:rsidR="005C67EE" w:rsidRPr="005C67EE">
        <w:rPr>
          <w:rFonts w:ascii="Times New Roman" w:hAnsi="Times New Roman" w:cs="Times New Roman"/>
          <w:b/>
          <w:bCs/>
          <w:sz w:val="28"/>
          <w:szCs w:val="28"/>
        </w:rPr>
        <w:t>медиатворчества</w:t>
      </w:r>
      <w:proofErr w:type="spellEnd"/>
      <w:r w:rsidR="005C67EE" w:rsidRPr="005C67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87215F" w14:textId="77777777" w:rsidR="005C67EE" w:rsidRPr="005C67EE" w:rsidRDefault="005C67EE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C67E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C67EE">
        <w:rPr>
          <w:rFonts w:ascii="Times New Roman" w:hAnsi="Times New Roman" w:cs="Times New Roman"/>
          <w:b/>
          <w:sz w:val="28"/>
          <w:szCs w:val="28"/>
        </w:rPr>
        <w:t>Семейные традиции»</w:t>
      </w:r>
    </w:p>
    <w:p w14:paraId="4317E498" w14:textId="77777777" w:rsidR="005C67EE" w:rsidRDefault="005C67EE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6A98612" w14:textId="77777777" w:rsidR="00904F67" w:rsidRPr="00904F67" w:rsidRDefault="00904F67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08914C4" w14:textId="77777777" w:rsidR="00904F67" w:rsidRPr="00904F67" w:rsidRDefault="00904F67" w:rsidP="00904F6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04F6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________________________________________________________________________,</w:t>
      </w:r>
    </w:p>
    <w:p w14:paraId="15EE6DD6" w14:textId="77777777" w:rsidR="00904F67" w:rsidRPr="00904F67" w:rsidRDefault="00904F67" w:rsidP="00904F6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4F67">
        <w:rPr>
          <w:rFonts w:ascii="Times New Roman" w:hAnsi="Times New Roman" w:cs="Times New Roman"/>
          <w:sz w:val="24"/>
          <w:szCs w:val="24"/>
          <w:vertAlign w:val="superscript"/>
        </w:rPr>
        <w:t>Ф.И.О. родителя, законного представителя (полностью)</w:t>
      </w:r>
    </w:p>
    <w:p w14:paraId="76F85AEB" w14:textId="77777777" w:rsidR="00904F67" w:rsidRPr="00904F67" w:rsidRDefault="00904F67" w:rsidP="00904F6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04F67">
        <w:rPr>
          <w:rFonts w:ascii="Times New Roman" w:hAnsi="Times New Roman" w:cs="Times New Roman"/>
          <w:sz w:val="24"/>
          <w:szCs w:val="24"/>
        </w:rPr>
        <w:t>являющийся (являющаяся) _____________________________________________________,</w:t>
      </w:r>
    </w:p>
    <w:p w14:paraId="30C4E1B5" w14:textId="77777777" w:rsidR="00904F67" w:rsidRPr="00904F67" w:rsidRDefault="00904F67" w:rsidP="00904F6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4F67">
        <w:rPr>
          <w:rFonts w:ascii="Times New Roman" w:hAnsi="Times New Roman" w:cs="Times New Roman"/>
          <w:sz w:val="24"/>
          <w:szCs w:val="24"/>
          <w:vertAlign w:val="superscript"/>
        </w:rPr>
        <w:t>указать степень родства (матерью, отцом, опекуном или др.)</w:t>
      </w:r>
    </w:p>
    <w:p w14:paraId="0C13ABCF" w14:textId="77777777" w:rsidR="00904F67" w:rsidRPr="00904F67" w:rsidRDefault="00904F67" w:rsidP="00904F6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04F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69B2C983" w14:textId="77777777" w:rsidR="00904F67" w:rsidRPr="00904F67" w:rsidRDefault="00904F67" w:rsidP="00904F6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4F67">
        <w:rPr>
          <w:rFonts w:ascii="Times New Roman" w:hAnsi="Times New Roman" w:cs="Times New Roman"/>
          <w:sz w:val="24"/>
          <w:szCs w:val="24"/>
          <w:vertAlign w:val="superscript"/>
        </w:rPr>
        <w:t>Ф.И.О. ребенка – автора работы (полностью)</w:t>
      </w:r>
    </w:p>
    <w:p w14:paraId="0AE991F7" w14:textId="77777777" w:rsidR="00904F67" w:rsidRPr="00904F67" w:rsidRDefault="00904F67" w:rsidP="00904F6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04F67">
        <w:rPr>
          <w:rFonts w:ascii="Times New Roman" w:hAnsi="Times New Roman" w:cs="Times New Roman"/>
          <w:sz w:val="24"/>
          <w:szCs w:val="24"/>
        </w:rPr>
        <w:t>обучающегося ________________________________________________________________,</w:t>
      </w:r>
    </w:p>
    <w:p w14:paraId="3D916F5F" w14:textId="77777777" w:rsidR="00904F67" w:rsidRPr="00904F67" w:rsidRDefault="00904F67" w:rsidP="00904F6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4F67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организации, класс)</w:t>
      </w:r>
    </w:p>
    <w:p w14:paraId="0F6A63A9" w14:textId="77777777" w:rsidR="00904F67" w:rsidRPr="005C67EE" w:rsidRDefault="00904F67" w:rsidP="00904F67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C67EE">
        <w:rPr>
          <w:rFonts w:ascii="Times New Roman" w:hAnsi="Times New Roman" w:cs="Times New Roman"/>
          <w:sz w:val="24"/>
          <w:szCs w:val="24"/>
        </w:rPr>
        <w:t>ознакомившись с</w:t>
      </w:r>
      <w:r w:rsidRPr="005C6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7E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Положением об открытом городском конкурсе </w:t>
      </w:r>
      <w:r w:rsidR="005C67EE" w:rsidRPr="005C67EE">
        <w:rPr>
          <w:rFonts w:ascii="Times New Roman" w:hAnsi="Times New Roman" w:cs="Times New Roman"/>
          <w:bCs/>
          <w:sz w:val="24"/>
          <w:szCs w:val="24"/>
        </w:rPr>
        <w:t xml:space="preserve">декоративно-прикладного, изобразительного искусства и </w:t>
      </w:r>
      <w:proofErr w:type="spellStart"/>
      <w:r w:rsidR="005C67EE" w:rsidRPr="005C67EE">
        <w:rPr>
          <w:rFonts w:ascii="Times New Roman" w:hAnsi="Times New Roman" w:cs="Times New Roman"/>
          <w:bCs/>
          <w:sz w:val="24"/>
          <w:szCs w:val="24"/>
        </w:rPr>
        <w:t>медиатворчества</w:t>
      </w:r>
      <w:proofErr w:type="spellEnd"/>
      <w:r w:rsidR="005C67EE" w:rsidRPr="005C67EE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5C67EE" w:rsidRPr="005C67EE">
        <w:rPr>
          <w:rFonts w:ascii="Times New Roman" w:hAnsi="Times New Roman" w:cs="Times New Roman"/>
          <w:sz w:val="24"/>
          <w:szCs w:val="24"/>
        </w:rPr>
        <w:t>Семейные традиции»</w:t>
      </w:r>
      <w:r w:rsidRPr="00904F67">
        <w:rPr>
          <w:rFonts w:ascii="Times New Roman" w:hAnsi="Times New Roman" w:cs="Times New Roman"/>
          <w:sz w:val="24"/>
          <w:szCs w:val="24"/>
        </w:rPr>
        <w:t xml:space="preserve">, даю МБУК «ЦК города Краснодара» свое </w:t>
      </w:r>
      <w:r w:rsidRPr="005C67EE">
        <w:rPr>
          <w:rFonts w:ascii="Times New Roman" w:hAnsi="Times New Roman" w:cs="Times New Roman"/>
          <w:sz w:val="24"/>
          <w:szCs w:val="24"/>
        </w:rPr>
        <w:t>согласие:</w:t>
      </w:r>
      <w:r w:rsidR="00E4418A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F7DFD31" w14:textId="77777777" w:rsidR="00904F67" w:rsidRPr="005C67EE" w:rsidRDefault="00904F67" w:rsidP="005C67EE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C67EE">
        <w:rPr>
          <w:rFonts w:ascii="Times New Roman" w:hAnsi="Times New Roman" w:cs="Times New Roman"/>
          <w:sz w:val="24"/>
          <w:szCs w:val="24"/>
        </w:rPr>
        <w:t>на участие моего ребенка в</w:t>
      </w:r>
      <w:r w:rsidRPr="005C6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7E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открытом городском конкурсе </w:t>
      </w:r>
      <w:r w:rsidR="005C67EE" w:rsidRPr="005C67EE">
        <w:rPr>
          <w:rFonts w:ascii="Times New Roman" w:hAnsi="Times New Roman" w:cs="Times New Roman"/>
          <w:bCs/>
          <w:sz w:val="24"/>
          <w:szCs w:val="24"/>
        </w:rPr>
        <w:t xml:space="preserve">декоративно-прикладного, изобразительного искусства и </w:t>
      </w:r>
      <w:proofErr w:type="spellStart"/>
      <w:r w:rsidR="005C67EE" w:rsidRPr="005C67EE">
        <w:rPr>
          <w:rFonts w:ascii="Times New Roman" w:hAnsi="Times New Roman" w:cs="Times New Roman"/>
          <w:bCs/>
          <w:sz w:val="24"/>
          <w:szCs w:val="24"/>
        </w:rPr>
        <w:t>медиатворчества</w:t>
      </w:r>
      <w:proofErr w:type="spellEnd"/>
      <w:r w:rsidR="005C67EE" w:rsidRPr="005C67EE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5C67EE" w:rsidRPr="005C67EE">
        <w:rPr>
          <w:rFonts w:ascii="Times New Roman" w:hAnsi="Times New Roman" w:cs="Times New Roman"/>
          <w:sz w:val="24"/>
          <w:szCs w:val="24"/>
        </w:rPr>
        <w:t xml:space="preserve">Семейные традиции» </w:t>
      </w:r>
      <w:r w:rsidRPr="005C67EE">
        <w:rPr>
          <w:rFonts w:ascii="Times New Roman" w:hAnsi="Times New Roman" w:cs="Times New Roman"/>
          <w:sz w:val="24"/>
          <w:szCs w:val="24"/>
        </w:rPr>
        <w:t>на публикацию работы моего ребенка на официальном сайте и в социальных сетях МБУК «ЦК города Краснодара», а также в других печатных изданиях и СМИ с обязательной ссылкой на авторство;</w:t>
      </w:r>
    </w:p>
    <w:p w14:paraId="1F6746DA" w14:textId="77777777" w:rsidR="00E4418A" w:rsidRPr="00E4418A" w:rsidRDefault="00904F67" w:rsidP="00E4418A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C67EE">
        <w:rPr>
          <w:rFonts w:ascii="Times New Roman" w:hAnsi="Times New Roman" w:cs="Times New Roman"/>
          <w:sz w:val="24"/>
          <w:szCs w:val="24"/>
        </w:rPr>
        <w:t>на обработку Оргкомитетом</w:t>
      </w:r>
      <w:r w:rsidRPr="00904F67">
        <w:rPr>
          <w:rFonts w:ascii="Times New Roman" w:hAnsi="Times New Roman" w:cs="Times New Roman"/>
          <w:sz w:val="24"/>
          <w:szCs w:val="24"/>
        </w:rPr>
        <w:t xml:space="preserve"> конкурса персональных данных моего ребенка, включающих: фамилию, имя, отчество, пол, дату рождения, сведения о месте обучения, а также иных данных, необходимых для регистрации и обеспечения возможности участия моего ребенка в </w:t>
      </w:r>
      <w:r w:rsidRPr="00904F67">
        <w:rPr>
          <w:rFonts w:ascii="Times New Roman" w:hAnsi="Times New Roman" w:cs="Times New Roman"/>
          <w:bCs/>
          <w:sz w:val="24"/>
          <w:szCs w:val="24"/>
          <w:lang w:bidi="ru-RU"/>
        </w:rPr>
        <w:t>открытом</w:t>
      </w:r>
      <w:r w:rsidRPr="00904F6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904F6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городском конкурсе </w:t>
      </w:r>
      <w:r w:rsidR="00E4418A" w:rsidRPr="005C67EE">
        <w:rPr>
          <w:rFonts w:ascii="Times New Roman" w:hAnsi="Times New Roman" w:cs="Times New Roman"/>
          <w:bCs/>
          <w:sz w:val="24"/>
          <w:szCs w:val="24"/>
        </w:rPr>
        <w:t xml:space="preserve">декоративно-прикладного, изобразительного искусства и </w:t>
      </w:r>
      <w:proofErr w:type="spellStart"/>
      <w:r w:rsidR="00E4418A" w:rsidRPr="005C67EE">
        <w:rPr>
          <w:rFonts w:ascii="Times New Roman" w:hAnsi="Times New Roman" w:cs="Times New Roman"/>
          <w:bCs/>
          <w:sz w:val="24"/>
          <w:szCs w:val="24"/>
        </w:rPr>
        <w:t>медиатворчества</w:t>
      </w:r>
      <w:proofErr w:type="spellEnd"/>
      <w:r w:rsidR="00E4418A" w:rsidRPr="005C67EE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E4418A" w:rsidRPr="005C67EE">
        <w:rPr>
          <w:rFonts w:ascii="Times New Roman" w:hAnsi="Times New Roman" w:cs="Times New Roman"/>
          <w:sz w:val="24"/>
          <w:szCs w:val="24"/>
        </w:rPr>
        <w:t>Семейные традиции»</w:t>
      </w:r>
      <w:r w:rsidR="00E4418A">
        <w:rPr>
          <w:rFonts w:ascii="Times New Roman" w:hAnsi="Times New Roman" w:cs="Times New Roman"/>
          <w:sz w:val="24"/>
          <w:szCs w:val="24"/>
        </w:rPr>
        <w:t>;</w:t>
      </w:r>
    </w:p>
    <w:p w14:paraId="5815CB06" w14:textId="77777777" w:rsidR="00904F67" w:rsidRDefault="00904F67" w:rsidP="00904F67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04F67">
        <w:rPr>
          <w:rFonts w:ascii="Times New Roman" w:hAnsi="Times New Roman" w:cs="Times New Roman"/>
          <w:bCs/>
          <w:sz w:val="24"/>
          <w:szCs w:val="24"/>
          <w:lang w:bidi="ru-RU"/>
        </w:rPr>
        <w:t>изобразительного и декоративно-прикладного искусства «</w:t>
      </w:r>
      <w:r w:rsidRPr="00904F67">
        <w:rPr>
          <w:rFonts w:ascii="Times New Roman" w:hAnsi="Times New Roman" w:cs="Times New Roman"/>
          <w:sz w:val="24"/>
          <w:szCs w:val="24"/>
          <w:lang w:bidi="ru-RU"/>
        </w:rPr>
        <w:t>Самой любимой и родной»</w:t>
      </w:r>
      <w:r w:rsidRPr="00904F67">
        <w:rPr>
          <w:rFonts w:ascii="Times New Roman" w:hAnsi="Times New Roman" w:cs="Times New Roman"/>
          <w:sz w:val="24"/>
          <w:szCs w:val="24"/>
        </w:rPr>
        <w:t>, во исполнение требований Федерального закона от 27 июля 2006 г. № 152-ФЗ «О персональных данных».</w:t>
      </w:r>
    </w:p>
    <w:p w14:paraId="571A7700" w14:textId="77777777" w:rsidR="00904F67" w:rsidRPr="00904F67" w:rsidRDefault="00904F67" w:rsidP="00904F6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2664"/>
        <w:gridCol w:w="4137"/>
      </w:tblGrid>
      <w:tr w:rsidR="00904F67" w:rsidRPr="00904F67" w14:paraId="7BF7004B" w14:textId="77777777" w:rsidTr="0049582B">
        <w:tc>
          <w:tcPr>
            <w:tcW w:w="3293" w:type="dxa"/>
            <w:vAlign w:val="bottom"/>
            <w:hideMark/>
          </w:tcPr>
          <w:p w14:paraId="2D542254" w14:textId="77777777" w:rsidR="00904F67" w:rsidRPr="00904F67" w:rsidRDefault="00904F67" w:rsidP="00904F67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F6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136" w:type="dxa"/>
            <w:vAlign w:val="bottom"/>
            <w:hideMark/>
          </w:tcPr>
          <w:p w14:paraId="0FB5B680" w14:textId="77777777" w:rsidR="00904F67" w:rsidRPr="00904F67" w:rsidRDefault="00904F67" w:rsidP="00904F67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F6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136" w:type="dxa"/>
            <w:vAlign w:val="bottom"/>
            <w:hideMark/>
          </w:tcPr>
          <w:p w14:paraId="49271900" w14:textId="77777777" w:rsidR="00904F67" w:rsidRPr="00904F67" w:rsidRDefault="00904F67" w:rsidP="00904F67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F67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904F67" w:rsidRPr="00904F67" w14:paraId="14103C18" w14:textId="77777777" w:rsidTr="0049582B">
        <w:tc>
          <w:tcPr>
            <w:tcW w:w="3293" w:type="dxa"/>
            <w:vAlign w:val="bottom"/>
            <w:hideMark/>
          </w:tcPr>
          <w:p w14:paraId="4DD341A5" w14:textId="77777777" w:rsidR="00904F67" w:rsidRPr="00904F67" w:rsidRDefault="00904F67" w:rsidP="00904F67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04F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3136" w:type="dxa"/>
            <w:vAlign w:val="bottom"/>
            <w:hideMark/>
          </w:tcPr>
          <w:p w14:paraId="3C8A2F48" w14:textId="77777777" w:rsidR="00904F67" w:rsidRPr="00904F67" w:rsidRDefault="00904F67" w:rsidP="00904F67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04F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136" w:type="dxa"/>
            <w:vAlign w:val="bottom"/>
            <w:hideMark/>
          </w:tcPr>
          <w:p w14:paraId="1C44BCEB" w14:textId="77777777" w:rsidR="00904F67" w:rsidRPr="00904F67" w:rsidRDefault="00904F67" w:rsidP="00904F67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04F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расшифровка</w:t>
            </w:r>
          </w:p>
        </w:tc>
      </w:tr>
    </w:tbl>
    <w:p w14:paraId="4DDE2B73" w14:textId="77777777" w:rsidR="00904F67" w:rsidRPr="00904F67" w:rsidRDefault="00904F67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5F35C699" w14:textId="77777777" w:rsidR="00904F67" w:rsidRPr="00904F67" w:rsidRDefault="00904F67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904F67" w:rsidRPr="00904F67" w14:paraId="540FCB1D" w14:textId="77777777" w:rsidTr="00904F67">
        <w:tc>
          <w:tcPr>
            <w:tcW w:w="5529" w:type="dxa"/>
          </w:tcPr>
          <w:p w14:paraId="2D10C409" w14:textId="77777777" w:rsidR="00904F67" w:rsidRPr="00904F67" w:rsidRDefault="00904F67" w:rsidP="00904F67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  <w:hideMark/>
          </w:tcPr>
          <w:p w14:paraId="773D48AF" w14:textId="77777777" w:rsidR="00904F67" w:rsidRPr="00904F67" w:rsidRDefault="00904F67" w:rsidP="00904F67">
            <w:pPr>
              <w:ind w:righ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1A635B" w14:textId="77777777" w:rsidR="00904F67" w:rsidRPr="00904F67" w:rsidRDefault="00904F67" w:rsidP="00904F67">
            <w:pPr>
              <w:ind w:righ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623E3F" w14:textId="77777777" w:rsidR="00904F67" w:rsidRDefault="00904F67" w:rsidP="00E4418A">
            <w:pPr>
              <w:ind w:right="-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FAECD3" w14:textId="77777777" w:rsidR="00904F67" w:rsidRPr="00904F67" w:rsidRDefault="00904F67" w:rsidP="00904F67">
            <w:pPr>
              <w:ind w:righ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5C30BF" w14:textId="77777777" w:rsidR="00904F67" w:rsidRPr="00904F67" w:rsidRDefault="00904F67" w:rsidP="00904F67">
            <w:pPr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14:paraId="37C6DDEA" w14:textId="77777777" w:rsidR="005C67EE" w:rsidRDefault="00904F67" w:rsidP="00904F67">
            <w:pPr>
              <w:ind w:righ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</w:rPr>
              <w:t>к Положению об открытом</w:t>
            </w:r>
            <w:r w:rsidRPr="00904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04F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городском конкурсе </w:t>
            </w:r>
          </w:p>
          <w:p w14:paraId="633C1B45" w14:textId="77777777" w:rsidR="005C67EE" w:rsidRDefault="005C67EE" w:rsidP="00904F67">
            <w:pPr>
              <w:ind w:righ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7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декоративно-прикладного, изобразительного искусства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медиат</w:t>
            </w:r>
            <w:r w:rsidRPr="005C67EE">
              <w:rPr>
                <w:rFonts w:ascii="Times New Roman" w:hAnsi="Times New Roman" w:cs="Times New Roman"/>
                <w:bCs/>
                <w:sz w:val="28"/>
                <w:szCs w:val="28"/>
              </w:rPr>
              <w:t>ворчества</w:t>
            </w:r>
            <w:proofErr w:type="spellEnd"/>
            <w:r w:rsidRPr="005C67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3EF07ED" w14:textId="77777777" w:rsidR="00904F67" w:rsidRPr="005C67EE" w:rsidRDefault="005C67EE" w:rsidP="005C67EE">
            <w:pPr>
              <w:ind w:right="-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7E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Семейные традиции</w:t>
            </w:r>
            <w:r w:rsidRPr="00904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CF00454" w14:textId="77777777" w:rsidR="00904F67" w:rsidRPr="00904F67" w:rsidRDefault="00904F67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1EE300D4" w14:textId="77777777" w:rsidR="00904F67" w:rsidRPr="00904F67" w:rsidRDefault="00904F67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05A397AA" w14:textId="77777777" w:rsidR="005C67EE" w:rsidRPr="005C67EE" w:rsidRDefault="00904F67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C67EE">
        <w:rPr>
          <w:rFonts w:ascii="Times New Roman" w:hAnsi="Times New Roman" w:cs="Times New Roman"/>
          <w:b/>
          <w:sz w:val="28"/>
          <w:szCs w:val="28"/>
        </w:rPr>
        <w:t xml:space="preserve">Образец этикетки </w:t>
      </w:r>
      <w:r w:rsidRPr="005C67E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открытого городского конкурса </w:t>
      </w:r>
    </w:p>
    <w:p w14:paraId="6FFE15A5" w14:textId="77777777" w:rsidR="005C67EE" w:rsidRDefault="005C67EE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EE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декоративно-прикладного, изобразительного искусства и </w:t>
      </w:r>
      <w:proofErr w:type="spellStart"/>
      <w:r w:rsidRPr="005C67EE">
        <w:rPr>
          <w:rFonts w:ascii="Times New Roman" w:hAnsi="Times New Roman" w:cs="Times New Roman"/>
          <w:b/>
          <w:bCs/>
          <w:sz w:val="28"/>
          <w:szCs w:val="28"/>
        </w:rPr>
        <w:t>медиатворчества</w:t>
      </w:r>
      <w:proofErr w:type="spellEnd"/>
      <w:r w:rsidRPr="005C67EE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Pr="005C67EE">
        <w:rPr>
          <w:rFonts w:ascii="Times New Roman" w:hAnsi="Times New Roman" w:cs="Times New Roman"/>
          <w:b/>
          <w:sz w:val="28"/>
          <w:szCs w:val="28"/>
        </w:rPr>
        <w:t>Семейные традиции»</w:t>
      </w:r>
    </w:p>
    <w:p w14:paraId="01914053" w14:textId="77777777" w:rsidR="005C67EE" w:rsidRPr="005C67EE" w:rsidRDefault="005C67EE" w:rsidP="00904F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C5D5A7D" w14:textId="77777777" w:rsidR="00904F67" w:rsidRPr="00904F67" w:rsidRDefault="00904F67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646538F0" w14:textId="77777777" w:rsidR="00904F67" w:rsidRPr="00904F67" w:rsidRDefault="00904F67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04F6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Размер 5 см × 9 см, шрифт </w:t>
      </w:r>
      <w:r w:rsidRPr="00904F67">
        <w:rPr>
          <w:rFonts w:ascii="Times New Roman" w:hAnsi="Times New Roman" w:cs="Times New Roman"/>
          <w:bCs/>
          <w:sz w:val="28"/>
          <w:szCs w:val="28"/>
          <w:lang w:val="en-US"/>
        </w:rPr>
        <w:t>Times</w:t>
      </w:r>
      <w:r w:rsidRPr="00904F6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04F67">
        <w:rPr>
          <w:rFonts w:ascii="Times New Roman" w:hAnsi="Times New Roman" w:cs="Times New Roman"/>
          <w:bCs/>
          <w:sz w:val="28"/>
          <w:szCs w:val="28"/>
          <w:lang w:val="en-US"/>
        </w:rPr>
        <w:t>New</w:t>
      </w:r>
      <w:r w:rsidRPr="00904F6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04F67">
        <w:rPr>
          <w:rFonts w:ascii="Times New Roman" w:hAnsi="Times New Roman" w:cs="Times New Roman"/>
          <w:bCs/>
          <w:sz w:val="28"/>
          <w:szCs w:val="28"/>
          <w:lang w:val="en-US"/>
        </w:rPr>
        <w:t>Roman</w:t>
      </w:r>
      <w:r w:rsidRPr="00904F67">
        <w:rPr>
          <w:rFonts w:ascii="Times New Roman" w:hAnsi="Times New Roman" w:cs="Times New Roman"/>
          <w:bCs/>
          <w:sz w:val="28"/>
          <w:szCs w:val="28"/>
          <w:lang w:bidi="ru-RU"/>
        </w:rPr>
        <w:t>, кегль 14, интервал 1</w:t>
      </w:r>
    </w:p>
    <w:p w14:paraId="1A463817" w14:textId="77777777" w:rsidR="00904F67" w:rsidRPr="00904F67" w:rsidRDefault="00904F67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02"/>
      </w:tblGrid>
      <w:tr w:rsidR="00904F67" w:rsidRPr="00904F67" w14:paraId="3A297986" w14:textId="77777777" w:rsidTr="0049582B">
        <w:trPr>
          <w:trHeight w:val="2835"/>
          <w:jc w:val="center"/>
        </w:trPr>
        <w:tc>
          <w:tcPr>
            <w:tcW w:w="5102" w:type="dxa"/>
            <w:vAlign w:val="center"/>
          </w:tcPr>
          <w:p w14:paraId="12E28939" w14:textId="77777777" w:rsidR="00904F67" w:rsidRPr="00904F67" w:rsidRDefault="00904F67" w:rsidP="00904F67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работы</w:t>
            </w:r>
          </w:p>
          <w:p w14:paraId="17B71265" w14:textId="77777777" w:rsidR="00904F67" w:rsidRPr="00904F67" w:rsidRDefault="00904F67" w:rsidP="00904F67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</w:rPr>
              <w:t>Ф.И. автора работы, возраст автора</w:t>
            </w:r>
          </w:p>
          <w:p w14:paraId="6549797E" w14:textId="77777777" w:rsidR="00904F67" w:rsidRPr="00904F67" w:rsidRDefault="00904F67" w:rsidP="00904F67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</w:t>
            </w:r>
          </w:p>
          <w:p w14:paraId="4EC6B795" w14:textId="77777777" w:rsidR="00904F67" w:rsidRPr="00904F67" w:rsidRDefault="00904F67" w:rsidP="00904F67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</w:rPr>
              <w:t>Ф.И.О. руководителя автора работы</w:t>
            </w:r>
          </w:p>
          <w:p w14:paraId="387D9CAE" w14:textId="77777777" w:rsidR="00904F67" w:rsidRPr="00904F67" w:rsidRDefault="00904F67" w:rsidP="00904F67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  <w:p w14:paraId="45F098FA" w14:textId="77777777" w:rsidR="00904F67" w:rsidRPr="00904F67" w:rsidRDefault="00904F67" w:rsidP="00904F67">
            <w:pPr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Возрастная категория</w:t>
            </w:r>
          </w:p>
        </w:tc>
      </w:tr>
    </w:tbl>
    <w:p w14:paraId="6427E730" w14:textId="77777777" w:rsidR="00904F67" w:rsidRPr="00904F67" w:rsidRDefault="00904F67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04F67">
        <w:rPr>
          <w:rFonts w:ascii="Times New Roman" w:hAnsi="Times New Roman" w:cs="Times New Roman"/>
          <w:bCs/>
          <w:sz w:val="28"/>
          <w:szCs w:val="28"/>
          <w:lang w:bidi="ru-RU"/>
        </w:rPr>
        <w:t>Пример: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02"/>
      </w:tblGrid>
      <w:tr w:rsidR="00904F67" w:rsidRPr="00904F67" w14:paraId="4DEBFB8C" w14:textId="77777777" w:rsidTr="0049582B">
        <w:trPr>
          <w:trHeight w:val="2835"/>
          <w:jc w:val="center"/>
        </w:trPr>
        <w:tc>
          <w:tcPr>
            <w:tcW w:w="5102" w:type="dxa"/>
            <w:vAlign w:val="center"/>
          </w:tcPr>
          <w:p w14:paraId="69DD10A6" w14:textId="77777777" w:rsidR="00904F67" w:rsidRPr="00904F67" w:rsidRDefault="005C67EE" w:rsidP="00904F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«Военный мундир</w:t>
            </w:r>
            <w:r w:rsidR="00904F67" w:rsidRPr="00904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60D4A5F1" w14:textId="77777777" w:rsidR="00904F67" w:rsidRPr="00904F67" w:rsidRDefault="005C67EE" w:rsidP="00904F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Мирошниченко Клим, 7</w:t>
            </w:r>
            <w:r w:rsidR="00904F67" w:rsidRPr="00904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  <w:p w14:paraId="58EEEF22" w14:textId="77777777" w:rsidR="00904F67" w:rsidRPr="00904F67" w:rsidRDefault="00904F67" w:rsidP="00904F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F67">
              <w:rPr>
                <w:rFonts w:ascii="Times New Roman" w:hAnsi="Times New Roman" w:cs="Times New Roman"/>
                <w:bCs/>
                <w:sz w:val="28"/>
                <w:szCs w:val="28"/>
              </w:rPr>
              <w:t>МБУК «ЦК города Краснодара»</w:t>
            </w:r>
          </w:p>
          <w:p w14:paraId="6158CA5C" w14:textId="77777777" w:rsidR="00904F67" w:rsidRPr="00904F67" w:rsidRDefault="00E4418A" w:rsidP="00904F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Наталья Андреевна</w:t>
            </w:r>
          </w:p>
          <w:p w14:paraId="2658118D" w14:textId="77777777" w:rsidR="00904F67" w:rsidRPr="00904F67" w:rsidRDefault="00904F67" w:rsidP="00904F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Номинация:</w:t>
            </w:r>
            <w:r w:rsidRPr="00904F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C67EE">
              <w:rPr>
                <w:rFonts w:ascii="Times New Roman" w:hAnsi="Times New Roman" w:cs="Times New Roman"/>
                <w:sz w:val="28"/>
                <w:szCs w:val="28"/>
              </w:rPr>
              <w:t>«Подарок папе</w:t>
            </w:r>
            <w:r w:rsidRPr="00904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BA617CE" w14:textId="77777777" w:rsidR="00904F67" w:rsidRPr="00904F67" w:rsidRDefault="00904F67" w:rsidP="00904F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категория:</w:t>
            </w:r>
            <w:r w:rsidRPr="00904F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04F67">
              <w:rPr>
                <w:rFonts w:ascii="Times New Roman" w:hAnsi="Times New Roman" w:cs="Times New Roman"/>
                <w:sz w:val="28"/>
                <w:szCs w:val="28"/>
              </w:rPr>
              <w:t>младшие школьники (7-10 лет)</w:t>
            </w:r>
          </w:p>
        </w:tc>
      </w:tr>
    </w:tbl>
    <w:p w14:paraId="711E0F29" w14:textId="77777777" w:rsidR="008918D1" w:rsidRPr="00904F67" w:rsidRDefault="008918D1" w:rsidP="00904F6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8918D1" w:rsidRPr="00904F67" w:rsidSect="00D46D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209"/>
    <w:multiLevelType w:val="hybridMultilevel"/>
    <w:tmpl w:val="45BCAF42"/>
    <w:lvl w:ilvl="0" w:tplc="CD68A6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B7"/>
    <w:rsid w:val="00065E64"/>
    <w:rsid w:val="003F3EC0"/>
    <w:rsid w:val="00500386"/>
    <w:rsid w:val="00502AFA"/>
    <w:rsid w:val="005C67EE"/>
    <w:rsid w:val="00801DB7"/>
    <w:rsid w:val="008918D1"/>
    <w:rsid w:val="00904F67"/>
    <w:rsid w:val="00D46D2F"/>
    <w:rsid w:val="00E4418A"/>
    <w:rsid w:val="00E54D4C"/>
    <w:rsid w:val="00EB6732"/>
    <w:rsid w:val="00F0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F4FD"/>
  <w15:docId w15:val="{B175D9F8-53D8-4674-AD65-3D7EDC5C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4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К.В.</dc:creator>
  <cp:keywords/>
  <dc:description/>
  <cp:lastModifiedBy>Штефан К.В.</cp:lastModifiedBy>
  <cp:revision>12</cp:revision>
  <cp:lastPrinted>2024-01-23T12:38:00Z</cp:lastPrinted>
  <dcterms:created xsi:type="dcterms:W3CDTF">2023-10-10T09:32:00Z</dcterms:created>
  <dcterms:modified xsi:type="dcterms:W3CDTF">2024-01-29T15:23:00Z</dcterms:modified>
</cp:coreProperties>
</file>